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B031B" w:rsidRDefault="000958D7" w:rsidP="00BD61AA">
      <w:pPr>
        <w:pStyle w:val="NoSpacing"/>
        <w:rPr>
          <w:b/>
        </w:rPr>
      </w:pPr>
      <w:r>
        <w:rPr>
          <w:b/>
        </w:rPr>
        <w:t>March 2, 2020</w:t>
      </w:r>
      <w:r w:rsidR="006266EE">
        <w:rPr>
          <w:b/>
        </w:rPr>
        <w:t xml:space="preserve"> </w:t>
      </w:r>
    </w:p>
    <w:p w:rsidR="00412EFA" w:rsidRDefault="00D14953" w:rsidP="004818BD">
      <w:pPr>
        <w:pStyle w:val="NoSpacing"/>
        <w:ind w:left="1440" w:firstLine="720"/>
        <w:rPr>
          <w:rFonts w:ascii="Arial" w:eastAsia="Times New Roman" w:hAnsi="Arial" w:cs="Arial"/>
          <w:b/>
          <w:sz w:val="28"/>
          <w:szCs w:val="28"/>
          <w:highlight w:val="yellow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22725C01" wp14:editId="17A5F693">
                <wp:extent cx="304800" cy="304800"/>
                <wp:effectExtent l="0" t="0" r="0" b="0"/>
                <wp:docPr id="2" name="AutoShape 1" descr="Image result for funny meme about going back to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E215F" id="AutoShape 1" o:spid="_x0000_s1026" alt="Image result for funny meme about going back to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Q04dt0CAAD2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7F6B2D" w:rsidRPr="007F6B2D">
        <w:rPr>
          <w:noProof/>
        </w:rPr>
        <w:t xml:space="preserve"> </w:t>
      </w:r>
    </w:p>
    <w:p w:rsidR="00F82B92" w:rsidRPr="00F82B92" w:rsidRDefault="000958D7" w:rsidP="0045464C">
      <w:pPr>
        <w:shd w:val="clear" w:color="auto" w:fill="FFFFFF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This</w:t>
      </w:r>
      <w:r w:rsidR="000C6D54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F82B92" w:rsidRPr="00F82B9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Thursday morning, the JH will be given the opportunity to watch the play. It will cost $2 to get in – which you will pay at the door that morning!</w:t>
      </w:r>
    </w:p>
    <w:p w:rsidR="00F82B92" w:rsidRDefault="00F82B92" w:rsidP="0045464C">
      <w:pPr>
        <w:shd w:val="clear" w:color="auto" w:fill="FFFFFF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</w:p>
    <w:p w:rsidR="007C5498" w:rsidRPr="004B4FCE" w:rsidRDefault="007C5498" w:rsidP="0045464C">
      <w:pPr>
        <w:shd w:val="clear" w:color="auto" w:fill="FFFFFF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4B4FCE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Any 8th graders interested in HIGH SCHOOL cheerleading next year, sign up and pick up a packet</w:t>
      </w:r>
      <w:r w:rsidR="004818BD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pickles</w:t>
      </w:r>
      <w:r w:rsidRPr="004B4FCE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outside of Miss McCoy's classroom. The tryout process begins in </w:t>
      </w:r>
      <w:proofErr w:type="spellStart"/>
      <w:r w:rsidRPr="004B4FCE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mid March</w:t>
      </w:r>
      <w:proofErr w:type="spellEnd"/>
    </w:p>
    <w:p w:rsidR="002F3195" w:rsidRDefault="002F3195" w:rsidP="0045464C">
      <w:pPr>
        <w:shd w:val="clear" w:color="auto" w:fill="FFFFFF"/>
        <w:rPr>
          <w:rFonts w:ascii="Arial" w:eastAsia="Times New Roman" w:hAnsi="Arial" w:cs="Arial"/>
          <w:b/>
          <w:color w:val="7030A0"/>
        </w:rPr>
      </w:pPr>
    </w:p>
    <w:p w:rsidR="002F3195" w:rsidRPr="00F82B92" w:rsidRDefault="002F3195" w:rsidP="0045464C">
      <w:pPr>
        <w:shd w:val="clear" w:color="auto" w:fill="FFFFFF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F82B92">
        <w:rPr>
          <w:rFonts w:ascii="Arial" w:eastAsia="Times New Roman" w:hAnsi="Arial" w:cs="Arial"/>
          <w:b/>
          <w:color w:val="7030A0"/>
          <w:sz w:val="28"/>
          <w:szCs w:val="28"/>
        </w:rPr>
        <w:t xml:space="preserve">Track season starts </w:t>
      </w:r>
      <w:r w:rsidR="000958D7">
        <w:rPr>
          <w:rFonts w:ascii="Arial" w:eastAsia="Times New Roman" w:hAnsi="Arial" w:cs="Arial"/>
          <w:b/>
          <w:color w:val="7030A0"/>
          <w:sz w:val="28"/>
          <w:szCs w:val="28"/>
        </w:rPr>
        <w:t>tomorrow</w:t>
      </w:r>
      <w:r w:rsidRPr="00F82B92">
        <w:rPr>
          <w:rFonts w:ascii="Arial" w:eastAsia="Times New Roman" w:hAnsi="Arial" w:cs="Arial"/>
          <w:b/>
          <w:color w:val="7030A0"/>
          <w:sz w:val="28"/>
          <w:szCs w:val="28"/>
        </w:rPr>
        <w:t>. If you plan on participating – you must have a physical on file before you can practice!</w:t>
      </w:r>
    </w:p>
    <w:p w:rsidR="002F3195" w:rsidRPr="00F82B92" w:rsidRDefault="002F3195" w:rsidP="0045464C">
      <w:pPr>
        <w:shd w:val="clear" w:color="auto" w:fill="FFFFFF"/>
        <w:rPr>
          <w:rFonts w:ascii="Arial" w:eastAsia="Times New Roman" w:hAnsi="Arial" w:cs="Arial"/>
          <w:b/>
          <w:color w:val="7030A0"/>
          <w:sz w:val="28"/>
          <w:szCs w:val="28"/>
        </w:rPr>
      </w:pPr>
    </w:p>
    <w:p w:rsidR="0084098D" w:rsidRPr="0084098D" w:rsidRDefault="0084098D" w:rsidP="0084098D">
      <w:pPr>
        <w:rPr>
          <w:rFonts w:eastAsia="Times New Roman"/>
          <w:b/>
          <w:color w:val="C0504D" w:themeColor="accent2"/>
          <w:sz w:val="28"/>
          <w:szCs w:val="28"/>
        </w:rPr>
      </w:pPr>
      <w:r w:rsidRPr="0084098D">
        <w:rPr>
          <w:rFonts w:eastAsia="Times New Roman"/>
          <w:b/>
          <w:color w:val="C0504D" w:themeColor="accent2"/>
          <w:sz w:val="28"/>
          <w:szCs w:val="28"/>
        </w:rPr>
        <w:t>Academic Bowl team shirts need to be turned in this week. Some members have 2 to turn in.</w:t>
      </w:r>
    </w:p>
    <w:p w:rsidR="0045464C" w:rsidRDefault="0045464C" w:rsidP="00DE1A8A">
      <w:pPr>
        <w:shd w:val="clear" w:color="auto" w:fill="FFFFFF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:rsidR="00046FB3" w:rsidRPr="009C0A34" w:rsidRDefault="00046FB3" w:rsidP="00DE1A8A">
      <w:pPr>
        <w:shd w:val="clear" w:color="auto" w:fill="FFFFFF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9C0A34">
        <w:rPr>
          <w:rFonts w:ascii="Arial" w:eastAsia="Times New Roman" w:hAnsi="Arial" w:cs="Arial"/>
          <w:b/>
          <w:color w:val="002060"/>
          <w:sz w:val="28"/>
          <w:szCs w:val="28"/>
        </w:rPr>
        <w:t xml:space="preserve">Bus forms for the Royals game </w:t>
      </w:r>
      <w:r w:rsidR="00F60BAE">
        <w:rPr>
          <w:rFonts w:ascii="Arial" w:eastAsia="Times New Roman" w:hAnsi="Arial" w:cs="Arial"/>
          <w:b/>
          <w:color w:val="002060"/>
          <w:sz w:val="28"/>
          <w:szCs w:val="28"/>
        </w:rPr>
        <w:t>have been sent home</w:t>
      </w:r>
      <w:r w:rsidRPr="009C0A34">
        <w:rPr>
          <w:rFonts w:ascii="Arial" w:eastAsia="Times New Roman" w:hAnsi="Arial" w:cs="Arial"/>
          <w:b/>
          <w:color w:val="002060"/>
          <w:sz w:val="28"/>
          <w:szCs w:val="28"/>
        </w:rPr>
        <w:t xml:space="preserve">. Please return them with your $3.50 bus fee as soon as possible if you are planning on going. </w:t>
      </w:r>
    </w:p>
    <w:p w:rsidR="00046FB3" w:rsidRDefault="00046FB3" w:rsidP="00DE1A8A">
      <w:pPr>
        <w:shd w:val="clear" w:color="auto" w:fill="FFFFFF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CA2A0A" w:rsidRPr="000738AB" w:rsidRDefault="00CA2A0A" w:rsidP="00DE1A8A">
      <w:pPr>
        <w:shd w:val="clear" w:color="auto" w:fill="FFFFFF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B658E8" w:rsidRDefault="00B658E8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rFonts w:ascii="Arial" w:hAnsi="Arial" w:cs="Arial"/>
          <w:b/>
          <w:bCs/>
          <w:color w:val="000000"/>
        </w:rPr>
        <w:t>Fiddler on the Roof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rFonts w:ascii="Arial" w:hAnsi="Arial" w:cs="Arial"/>
          <w:b/>
          <w:bCs/>
          <w:color w:val="000000"/>
        </w:rPr>
        <w:t>performance dates and ticket information:</w:t>
      </w:r>
    </w:p>
    <w:p w:rsidR="00BC7F4E" w:rsidRPr="00BC7F4E" w:rsidRDefault="0037756D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000000"/>
        </w:rPr>
        <w:t>March 6, 7:00 PM, March 7, 2:00 PM &amp; 7:00 PM 2020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>Dinner Theater 6:00 p.m. Friday and Saturday $17.00 reserved includes meal and show 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>(salad, chicken, hash brown casserole, green beans, roll, drink and dessert) 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 xml:space="preserve">Matinee 1:00 p.m. Saturday $10.00 reserved includes dessert, drink and show 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>Performance only at door Adults $5.00, Students $3.00</w:t>
      </w:r>
    </w:p>
    <w:p w:rsidR="00BC7F4E" w:rsidRPr="00BC7F4E" w:rsidRDefault="00BC7F4E" w:rsidP="00BC7F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BC7F4E">
        <w:rPr>
          <w:b/>
          <w:bCs/>
          <w:color w:val="000000"/>
        </w:rPr>
        <w:t>Tickets go on sale Feb. 18</w:t>
      </w:r>
    </w:p>
    <w:p w:rsidR="00BC7F4E" w:rsidRDefault="00BC7F4E" w:rsidP="002504E5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8454C9" w:rsidRDefault="008454C9" w:rsidP="002504E5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  <w:r w:rsidRPr="00E506E5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CLEAN UP THE LOCKER ROOMS! </w:t>
      </w:r>
      <w:r w:rsidR="00070E90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The NP </w:t>
      </w:r>
      <w:proofErr w:type="spellStart"/>
      <w:r w:rsidR="00070E90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>tourn</w:t>
      </w:r>
      <w:proofErr w:type="spellEnd"/>
      <w:r w:rsidR="00070E90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is this week. THERE WILL BE TEAMS IN THE LOCKER ROOMS EVERY NIGHT!!!!</w:t>
      </w: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FD6B5A" w:rsidRDefault="005569A4" w:rsidP="000910D6">
      <w:pPr>
        <w:pStyle w:val="NoSpacing"/>
        <w:rPr>
          <w:color w:val="00B0F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5843207" wp14:editId="5A9616FD">
            <wp:extent cx="485469" cy="407245"/>
            <wp:effectExtent l="0" t="0" r="0" b="0"/>
            <wp:docPr id="5" name="Picture 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2" cy="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5569A4">
        <w:rPr>
          <w:b/>
          <w:color w:val="00B0F0"/>
          <w:sz w:val="32"/>
          <w:szCs w:val="32"/>
        </w:rPr>
        <w:t>Looking ahead –</w:t>
      </w:r>
      <w:r w:rsidRPr="005569A4">
        <w:rPr>
          <w:color w:val="00B0F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A6AA3E2" wp14:editId="6FEF8A4B">
            <wp:extent cx="548804" cy="460375"/>
            <wp:effectExtent l="0" t="0" r="3810" b="0"/>
            <wp:docPr id="6" name="Picture 6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6D" w:rsidRDefault="00252B6D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3/2</w:t>
      </w:r>
    </w:p>
    <w:p w:rsidR="00252B6D" w:rsidRDefault="00252B6D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 3/3- First day of spring practices for JH</w:t>
      </w:r>
    </w:p>
    <w:p w:rsidR="00F031AF" w:rsidRDefault="00F031AF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 3/4-</w:t>
      </w:r>
    </w:p>
    <w:p w:rsidR="00F031AF" w:rsidRDefault="00F031AF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 3/5- Immunization clinic for 7</w:t>
      </w:r>
      <w:r w:rsidRPr="00F031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graders that opted in, JH will watch the play during the morning. </w:t>
      </w:r>
    </w:p>
    <w:p w:rsidR="00A57704" w:rsidRDefault="00A57704" w:rsidP="005C7F84">
      <w:pPr>
        <w:pStyle w:val="NoSpacing"/>
        <w:jc w:val="center"/>
        <w:rPr>
          <w:b/>
          <w:sz w:val="24"/>
          <w:szCs w:val="24"/>
        </w:rPr>
      </w:pPr>
    </w:p>
    <w:p w:rsidR="00E976B4" w:rsidRPr="004E5ED3" w:rsidRDefault="00E976B4" w:rsidP="004E5ED3">
      <w:pPr>
        <w:pStyle w:val="NoSpacing"/>
      </w:pPr>
      <w:bookmarkStart w:id="0" w:name="_GoBack"/>
      <w:bookmarkEnd w:id="0"/>
    </w:p>
    <w:p w:rsidR="00E976B4" w:rsidRDefault="00E976B4" w:rsidP="0057789F">
      <w:pPr>
        <w:pStyle w:val="NoSpacing"/>
      </w:pPr>
    </w:p>
    <w:p w:rsidR="00E976B4" w:rsidRPr="00E976B4" w:rsidRDefault="00E976B4" w:rsidP="0057789F">
      <w:pPr>
        <w:pStyle w:val="NoSpacing"/>
        <w:rPr>
          <w:sz w:val="18"/>
          <w:szCs w:val="18"/>
        </w:rPr>
      </w:pPr>
    </w:p>
    <w:sectPr w:rsidR="00E976B4" w:rsidRPr="00E976B4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4600"/>
    <w:rsid w:val="00005862"/>
    <w:rsid w:val="00005B3E"/>
    <w:rsid w:val="00006104"/>
    <w:rsid w:val="0001040C"/>
    <w:rsid w:val="0001176F"/>
    <w:rsid w:val="00011AE2"/>
    <w:rsid w:val="00011C54"/>
    <w:rsid w:val="00013024"/>
    <w:rsid w:val="000132E6"/>
    <w:rsid w:val="00013517"/>
    <w:rsid w:val="000138EC"/>
    <w:rsid w:val="0001468C"/>
    <w:rsid w:val="000176E5"/>
    <w:rsid w:val="00017B23"/>
    <w:rsid w:val="000225A9"/>
    <w:rsid w:val="0002295E"/>
    <w:rsid w:val="000234C8"/>
    <w:rsid w:val="000308D2"/>
    <w:rsid w:val="00030DE7"/>
    <w:rsid w:val="00032DE1"/>
    <w:rsid w:val="00034E46"/>
    <w:rsid w:val="00035F56"/>
    <w:rsid w:val="00036363"/>
    <w:rsid w:val="0003688C"/>
    <w:rsid w:val="00037655"/>
    <w:rsid w:val="00042178"/>
    <w:rsid w:val="00042859"/>
    <w:rsid w:val="000429EB"/>
    <w:rsid w:val="00042E0E"/>
    <w:rsid w:val="00042FBB"/>
    <w:rsid w:val="00044465"/>
    <w:rsid w:val="00044E65"/>
    <w:rsid w:val="00044F6D"/>
    <w:rsid w:val="00046FB3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3052"/>
    <w:rsid w:val="000642BD"/>
    <w:rsid w:val="0006473B"/>
    <w:rsid w:val="00066B67"/>
    <w:rsid w:val="00070E90"/>
    <w:rsid w:val="000710A1"/>
    <w:rsid w:val="00071C47"/>
    <w:rsid w:val="000721D6"/>
    <w:rsid w:val="000738AB"/>
    <w:rsid w:val="00073A05"/>
    <w:rsid w:val="00074051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1FA2"/>
    <w:rsid w:val="0008398C"/>
    <w:rsid w:val="00083C2F"/>
    <w:rsid w:val="00084491"/>
    <w:rsid w:val="00085B3E"/>
    <w:rsid w:val="00086BBF"/>
    <w:rsid w:val="00087CE2"/>
    <w:rsid w:val="000910D6"/>
    <w:rsid w:val="00091B9A"/>
    <w:rsid w:val="00091FCA"/>
    <w:rsid w:val="00092188"/>
    <w:rsid w:val="00094080"/>
    <w:rsid w:val="00094EFD"/>
    <w:rsid w:val="000950D6"/>
    <w:rsid w:val="000958D7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3833"/>
    <w:rsid w:val="000B4D0F"/>
    <w:rsid w:val="000B4DE5"/>
    <w:rsid w:val="000B57C1"/>
    <w:rsid w:val="000B777C"/>
    <w:rsid w:val="000C0491"/>
    <w:rsid w:val="000C0A89"/>
    <w:rsid w:val="000C1CEF"/>
    <w:rsid w:val="000C2C3D"/>
    <w:rsid w:val="000C2D51"/>
    <w:rsid w:val="000C2E35"/>
    <w:rsid w:val="000C33B4"/>
    <w:rsid w:val="000C4544"/>
    <w:rsid w:val="000C5BAF"/>
    <w:rsid w:val="000C6A24"/>
    <w:rsid w:val="000C6D5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155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06F17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60B7"/>
    <w:rsid w:val="00116DE9"/>
    <w:rsid w:val="00117DE3"/>
    <w:rsid w:val="0012072E"/>
    <w:rsid w:val="00120FA0"/>
    <w:rsid w:val="00121641"/>
    <w:rsid w:val="0012207A"/>
    <w:rsid w:val="001240C8"/>
    <w:rsid w:val="00124DD3"/>
    <w:rsid w:val="00127AFC"/>
    <w:rsid w:val="00127C9D"/>
    <w:rsid w:val="00127DC1"/>
    <w:rsid w:val="001301EA"/>
    <w:rsid w:val="00130369"/>
    <w:rsid w:val="00130CD7"/>
    <w:rsid w:val="00132089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6777C"/>
    <w:rsid w:val="00170265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46EA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367"/>
    <w:rsid w:val="001A7B4A"/>
    <w:rsid w:val="001A7E23"/>
    <w:rsid w:val="001B1512"/>
    <w:rsid w:val="001B2859"/>
    <w:rsid w:val="001B2C3C"/>
    <w:rsid w:val="001B3885"/>
    <w:rsid w:val="001B428E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578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A8B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5D2"/>
    <w:rsid w:val="00222F32"/>
    <w:rsid w:val="00223122"/>
    <w:rsid w:val="00223AFE"/>
    <w:rsid w:val="00223B55"/>
    <w:rsid w:val="00224999"/>
    <w:rsid w:val="00224D1B"/>
    <w:rsid w:val="0022539D"/>
    <w:rsid w:val="002259F0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528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2B6D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4A0C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5653"/>
    <w:rsid w:val="00276DF6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87E85"/>
    <w:rsid w:val="00287EC4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5622"/>
    <w:rsid w:val="002B6395"/>
    <w:rsid w:val="002B648C"/>
    <w:rsid w:val="002C01A1"/>
    <w:rsid w:val="002C14B7"/>
    <w:rsid w:val="002C15A0"/>
    <w:rsid w:val="002C29A7"/>
    <w:rsid w:val="002C4125"/>
    <w:rsid w:val="002C59AB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F6F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710"/>
    <w:rsid w:val="002F08A2"/>
    <w:rsid w:val="002F1426"/>
    <w:rsid w:val="002F19DE"/>
    <w:rsid w:val="002F26F0"/>
    <w:rsid w:val="002F3195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0682B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1FFE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3D3B"/>
    <w:rsid w:val="0034437C"/>
    <w:rsid w:val="0034551C"/>
    <w:rsid w:val="00345E0A"/>
    <w:rsid w:val="00346038"/>
    <w:rsid w:val="00346B1F"/>
    <w:rsid w:val="00346D1A"/>
    <w:rsid w:val="00347CAA"/>
    <w:rsid w:val="00347FC3"/>
    <w:rsid w:val="00351A20"/>
    <w:rsid w:val="00351C80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1A6"/>
    <w:rsid w:val="00374682"/>
    <w:rsid w:val="00375EA5"/>
    <w:rsid w:val="0037756D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A7C76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2EFA"/>
    <w:rsid w:val="00413909"/>
    <w:rsid w:val="0041431E"/>
    <w:rsid w:val="0041455F"/>
    <w:rsid w:val="0041527A"/>
    <w:rsid w:val="004153AC"/>
    <w:rsid w:val="0041624F"/>
    <w:rsid w:val="0042064A"/>
    <w:rsid w:val="00420694"/>
    <w:rsid w:val="00420A52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26C9C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464C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AF7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43FD"/>
    <w:rsid w:val="004809D2"/>
    <w:rsid w:val="004818BD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68BC"/>
    <w:rsid w:val="004A7637"/>
    <w:rsid w:val="004A7C40"/>
    <w:rsid w:val="004B05A3"/>
    <w:rsid w:val="004B0607"/>
    <w:rsid w:val="004B07EE"/>
    <w:rsid w:val="004B367A"/>
    <w:rsid w:val="004B38E9"/>
    <w:rsid w:val="004B4FCE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5ED3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3D2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2F7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265DC"/>
    <w:rsid w:val="00530C48"/>
    <w:rsid w:val="00531983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5A39"/>
    <w:rsid w:val="00545BA2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8AB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1BE3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AA7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6EE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5DF3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6C8C"/>
    <w:rsid w:val="00687E60"/>
    <w:rsid w:val="00690F9A"/>
    <w:rsid w:val="006915B8"/>
    <w:rsid w:val="00691AA3"/>
    <w:rsid w:val="00691FC0"/>
    <w:rsid w:val="00693908"/>
    <w:rsid w:val="00693AD2"/>
    <w:rsid w:val="006941E6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5E76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350B"/>
    <w:rsid w:val="006E50C3"/>
    <w:rsid w:val="006E522A"/>
    <w:rsid w:val="006E5A35"/>
    <w:rsid w:val="006E63EF"/>
    <w:rsid w:val="006F0971"/>
    <w:rsid w:val="006F0E0F"/>
    <w:rsid w:val="006F1D41"/>
    <w:rsid w:val="006F210F"/>
    <w:rsid w:val="006F244F"/>
    <w:rsid w:val="006F4463"/>
    <w:rsid w:val="006F47B9"/>
    <w:rsid w:val="006F5115"/>
    <w:rsid w:val="006F5D70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4D21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1524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498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19F3"/>
    <w:rsid w:val="007F2470"/>
    <w:rsid w:val="007F2EF4"/>
    <w:rsid w:val="007F4C36"/>
    <w:rsid w:val="007F4D34"/>
    <w:rsid w:val="007F58C3"/>
    <w:rsid w:val="007F5B07"/>
    <w:rsid w:val="007F6509"/>
    <w:rsid w:val="007F6B2D"/>
    <w:rsid w:val="007F789A"/>
    <w:rsid w:val="007F7B0E"/>
    <w:rsid w:val="007F7BF3"/>
    <w:rsid w:val="008013DB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23B1"/>
    <w:rsid w:val="00814053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3ACF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98D"/>
    <w:rsid w:val="00840E63"/>
    <w:rsid w:val="008412DE"/>
    <w:rsid w:val="00841F91"/>
    <w:rsid w:val="0084320C"/>
    <w:rsid w:val="00843A54"/>
    <w:rsid w:val="008443F8"/>
    <w:rsid w:val="00844D36"/>
    <w:rsid w:val="008454C9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423C"/>
    <w:rsid w:val="008651A8"/>
    <w:rsid w:val="00866175"/>
    <w:rsid w:val="00866271"/>
    <w:rsid w:val="00866C82"/>
    <w:rsid w:val="00866F65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47B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6F8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DCE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898"/>
    <w:rsid w:val="008F7A7F"/>
    <w:rsid w:val="008F7C90"/>
    <w:rsid w:val="008F7D58"/>
    <w:rsid w:val="00900092"/>
    <w:rsid w:val="00902323"/>
    <w:rsid w:val="009027A4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479B6"/>
    <w:rsid w:val="0095156A"/>
    <w:rsid w:val="00952E45"/>
    <w:rsid w:val="00952F0B"/>
    <w:rsid w:val="009542D4"/>
    <w:rsid w:val="00954C1A"/>
    <w:rsid w:val="00954E60"/>
    <w:rsid w:val="00955425"/>
    <w:rsid w:val="0095598F"/>
    <w:rsid w:val="00957916"/>
    <w:rsid w:val="00960056"/>
    <w:rsid w:val="00960380"/>
    <w:rsid w:val="009603AC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80CDD"/>
    <w:rsid w:val="009816CC"/>
    <w:rsid w:val="00982AE2"/>
    <w:rsid w:val="009842EF"/>
    <w:rsid w:val="009855A7"/>
    <w:rsid w:val="009858BB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1DFF"/>
    <w:rsid w:val="009B3039"/>
    <w:rsid w:val="009B3588"/>
    <w:rsid w:val="009B56DD"/>
    <w:rsid w:val="009B7629"/>
    <w:rsid w:val="009B78F7"/>
    <w:rsid w:val="009C01DD"/>
    <w:rsid w:val="009C0A34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067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67D9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1FE"/>
    <w:rsid w:val="00A06376"/>
    <w:rsid w:val="00A0712F"/>
    <w:rsid w:val="00A10DD0"/>
    <w:rsid w:val="00A11247"/>
    <w:rsid w:val="00A12384"/>
    <w:rsid w:val="00A12837"/>
    <w:rsid w:val="00A13FB4"/>
    <w:rsid w:val="00A206D3"/>
    <w:rsid w:val="00A21925"/>
    <w:rsid w:val="00A234E4"/>
    <w:rsid w:val="00A24254"/>
    <w:rsid w:val="00A257AF"/>
    <w:rsid w:val="00A25AB8"/>
    <w:rsid w:val="00A269BE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C34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47998"/>
    <w:rsid w:val="00A502BA"/>
    <w:rsid w:val="00A518E0"/>
    <w:rsid w:val="00A51C98"/>
    <w:rsid w:val="00A5300B"/>
    <w:rsid w:val="00A5483D"/>
    <w:rsid w:val="00A57704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D7FA9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8F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0A8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58E8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C61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31B"/>
    <w:rsid w:val="00BB0562"/>
    <w:rsid w:val="00BB0C81"/>
    <w:rsid w:val="00BB1D56"/>
    <w:rsid w:val="00BB479C"/>
    <w:rsid w:val="00BB4BFA"/>
    <w:rsid w:val="00BB5670"/>
    <w:rsid w:val="00BB70FA"/>
    <w:rsid w:val="00BB72AC"/>
    <w:rsid w:val="00BB7419"/>
    <w:rsid w:val="00BC00B4"/>
    <w:rsid w:val="00BC1FD7"/>
    <w:rsid w:val="00BC2850"/>
    <w:rsid w:val="00BC439E"/>
    <w:rsid w:val="00BC57C6"/>
    <w:rsid w:val="00BC5CEA"/>
    <w:rsid w:val="00BC790D"/>
    <w:rsid w:val="00BC7F4E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6816"/>
    <w:rsid w:val="00BE7B85"/>
    <w:rsid w:val="00BF0BD1"/>
    <w:rsid w:val="00BF13D9"/>
    <w:rsid w:val="00BF1E89"/>
    <w:rsid w:val="00BF2B51"/>
    <w:rsid w:val="00BF2FB5"/>
    <w:rsid w:val="00BF4E2D"/>
    <w:rsid w:val="00BF50D4"/>
    <w:rsid w:val="00BF66E7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16E7D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413A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2A0A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7E4"/>
    <w:rsid w:val="00CC6FE3"/>
    <w:rsid w:val="00CC72E6"/>
    <w:rsid w:val="00CC73A2"/>
    <w:rsid w:val="00CC7C67"/>
    <w:rsid w:val="00CC7C72"/>
    <w:rsid w:val="00CD03B4"/>
    <w:rsid w:val="00CD0F66"/>
    <w:rsid w:val="00CD207A"/>
    <w:rsid w:val="00CD25F7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077"/>
    <w:rsid w:val="00CF78D8"/>
    <w:rsid w:val="00CF7C1B"/>
    <w:rsid w:val="00D02A6C"/>
    <w:rsid w:val="00D0301C"/>
    <w:rsid w:val="00D04754"/>
    <w:rsid w:val="00D0494C"/>
    <w:rsid w:val="00D0700D"/>
    <w:rsid w:val="00D10102"/>
    <w:rsid w:val="00D11350"/>
    <w:rsid w:val="00D11BA9"/>
    <w:rsid w:val="00D11E7A"/>
    <w:rsid w:val="00D12215"/>
    <w:rsid w:val="00D1339F"/>
    <w:rsid w:val="00D135AD"/>
    <w:rsid w:val="00D14953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1AA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1A8A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048E"/>
    <w:rsid w:val="00E506E5"/>
    <w:rsid w:val="00E50F6B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52A3"/>
    <w:rsid w:val="00EA6847"/>
    <w:rsid w:val="00EA6D78"/>
    <w:rsid w:val="00EB0D61"/>
    <w:rsid w:val="00EB1337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31AF"/>
    <w:rsid w:val="00F035F4"/>
    <w:rsid w:val="00F05BFD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5D0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0BAE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24C"/>
    <w:rsid w:val="00F8032F"/>
    <w:rsid w:val="00F80F8C"/>
    <w:rsid w:val="00F814B8"/>
    <w:rsid w:val="00F82B92"/>
    <w:rsid w:val="00F82DFC"/>
    <w:rsid w:val="00F83370"/>
    <w:rsid w:val="00F83B62"/>
    <w:rsid w:val="00F841DF"/>
    <w:rsid w:val="00F8498B"/>
    <w:rsid w:val="00F84C00"/>
    <w:rsid w:val="00F84FAD"/>
    <w:rsid w:val="00F86192"/>
    <w:rsid w:val="00F86B70"/>
    <w:rsid w:val="00F86EBC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5BC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6C71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812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A484-8B77-4F78-B767-8DE94BF4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2020-02-10T20:17:00Z</cp:lastPrinted>
  <dcterms:created xsi:type="dcterms:W3CDTF">2020-03-04T20:20:00Z</dcterms:created>
  <dcterms:modified xsi:type="dcterms:W3CDTF">2020-03-04T20:20:00Z</dcterms:modified>
</cp:coreProperties>
</file>